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4A8B" w14:textId="77777777" w:rsidR="00142728" w:rsidRDefault="00142728" w:rsidP="0014272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 MEETING</w:t>
      </w:r>
    </w:p>
    <w:p w14:paraId="45B16A6C" w14:textId="77777777" w:rsidR="00142728" w:rsidRDefault="00142728" w:rsidP="0014272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24C865A" w14:textId="77777777" w:rsidR="00142728" w:rsidRDefault="00142728" w:rsidP="0014272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VILLAGE OF NEWBURGH HEIGHTS</w:t>
      </w:r>
    </w:p>
    <w:p w14:paraId="0CCB11BA" w14:textId="77777777" w:rsidR="00142728" w:rsidRDefault="00142728" w:rsidP="0014272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3801 HARVARD AVENUE</w:t>
      </w:r>
    </w:p>
    <w:p w14:paraId="6573B6AE" w14:textId="77777777" w:rsidR="00142728" w:rsidRDefault="00142728" w:rsidP="0014272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NEWBURGH HTS., OHIO 44105</w:t>
      </w:r>
    </w:p>
    <w:p w14:paraId="23340E33" w14:textId="77777777" w:rsidR="00142728" w:rsidRDefault="00142728" w:rsidP="0014272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F117DF7" w14:textId="6B129BE9" w:rsidR="00142728" w:rsidRDefault="00142728" w:rsidP="0014272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Tuesday, October 4, 2022</w:t>
      </w:r>
    </w:p>
    <w:p w14:paraId="7D1A327C" w14:textId="77777777" w:rsidR="00142728" w:rsidRDefault="00142728" w:rsidP="00142728">
      <w:pPr>
        <w:pStyle w:val="NoSpacing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14:paraId="710FC35E" w14:textId="77777777" w:rsidR="00142728" w:rsidRDefault="00142728" w:rsidP="00142728">
      <w:pPr>
        <w:pStyle w:val="NoSpacing"/>
        <w:rPr>
          <w:rFonts w:ascii="Times New Roman" w:eastAsia="Times New Roman" w:hAnsi="Times New Roman"/>
          <w:b/>
          <w:color w:val="000000"/>
          <w:sz w:val="16"/>
          <w:szCs w:val="16"/>
          <w:u w:val="single"/>
        </w:rPr>
      </w:pPr>
    </w:p>
    <w:p w14:paraId="04C6E4F6" w14:textId="27A12492" w:rsidR="00142728" w:rsidRDefault="00142728" w:rsidP="00142728">
      <w:pPr>
        <w:pStyle w:val="NoSpacing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Executive Session of Council 6:00 PM</w:t>
      </w:r>
    </w:p>
    <w:p w14:paraId="5D4A75ED" w14:textId="77777777" w:rsidR="00142728" w:rsidRDefault="00142728" w:rsidP="00142728">
      <w:pPr>
        <w:pStyle w:val="NoSpacing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14:paraId="0C9AE6A8" w14:textId="77777777" w:rsidR="00142728" w:rsidRDefault="00142728" w:rsidP="00142728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a. Discussion of personnel issues (to consider appointment, employment, dismissal,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discipline, promotion, demotion, or compensation of a public employee or official),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pending/potential litigation, and property acquisitions if necessary. </w:t>
      </w:r>
    </w:p>
    <w:p w14:paraId="2D8F818A" w14:textId="77777777" w:rsidR="00142728" w:rsidRDefault="00142728" w:rsidP="00142728">
      <w:pPr>
        <w:pStyle w:val="NoSpacing"/>
        <w:rPr>
          <w:rFonts w:ascii="Times New Roman" w:eastAsia="Times New Roman" w:hAnsi="Times New Roman"/>
          <w:b/>
          <w:color w:val="000000"/>
          <w:sz w:val="16"/>
          <w:szCs w:val="16"/>
          <w:u w:val="single"/>
        </w:rPr>
      </w:pPr>
    </w:p>
    <w:p w14:paraId="7569620C" w14:textId="77777777" w:rsidR="00142728" w:rsidRDefault="00142728" w:rsidP="00142728">
      <w:pPr>
        <w:pStyle w:val="NoSpacing"/>
        <w:rPr>
          <w:rFonts w:ascii="Times New Roman" w:eastAsia="Times New Roman" w:hAnsi="Times New Roman"/>
          <w:b/>
          <w:color w:val="000000"/>
          <w:sz w:val="16"/>
          <w:szCs w:val="16"/>
          <w:u w:val="single"/>
        </w:rPr>
      </w:pPr>
    </w:p>
    <w:p w14:paraId="66E35B2C" w14:textId="77777777" w:rsidR="00142728" w:rsidRDefault="00142728" w:rsidP="00142728">
      <w:pPr>
        <w:pStyle w:val="NoSpacing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Regular Session of Council 7:30 PM </w:t>
      </w:r>
    </w:p>
    <w:p w14:paraId="3B2D87B8" w14:textId="77777777" w:rsidR="00142728" w:rsidRDefault="00142728" w:rsidP="00142728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CBC646D" w14:textId="77777777" w:rsidR="00142728" w:rsidRDefault="00142728" w:rsidP="00142728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Agenda: </w:t>
      </w:r>
    </w:p>
    <w:p w14:paraId="4265877C" w14:textId="77777777" w:rsidR="00142728" w:rsidRDefault="00142728" w:rsidP="00142728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C0B6A60" w14:textId="77777777" w:rsidR="00142728" w:rsidRDefault="00142728" w:rsidP="00142728">
      <w:pPr>
        <w:pStyle w:val="NoSpacing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Call to Order/Roll Call:  Dunman, Giersz, Graora, Kray and Moran.</w:t>
      </w:r>
    </w:p>
    <w:p w14:paraId="6CFCC5E8" w14:textId="77777777" w:rsidR="00142728" w:rsidRDefault="00142728" w:rsidP="00142728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84137BD" w14:textId="77777777" w:rsidR="00142728" w:rsidRDefault="00142728" w:rsidP="00142728">
      <w:pPr>
        <w:pStyle w:val="NoSpacing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Pledge of Allegiance (please silence cell phones and pagers): </w:t>
      </w:r>
    </w:p>
    <w:p w14:paraId="39041B36" w14:textId="77777777" w:rsidR="00142728" w:rsidRDefault="00142728" w:rsidP="00142728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D94C061" w14:textId="24736295" w:rsidR="00142728" w:rsidRDefault="00142728" w:rsidP="00142728">
      <w:pPr>
        <w:pStyle w:val="NoSpacing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Good and Welfare:</w:t>
      </w:r>
    </w:p>
    <w:p w14:paraId="7999B29C" w14:textId="18660BA0" w:rsidR="001D56BA" w:rsidRDefault="001D56BA" w:rsidP="001D56BA">
      <w:pPr>
        <w:pStyle w:val="NoSpacing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DD8C3D5" w14:textId="2038F891" w:rsidR="001D56BA" w:rsidRDefault="001D56BA" w:rsidP="001D56BA">
      <w:pPr>
        <w:pStyle w:val="NoSpacing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a. </w:t>
      </w:r>
      <w:r w:rsidR="001F777B">
        <w:rPr>
          <w:rFonts w:ascii="Times New Roman" w:eastAsia="Times New Roman" w:hAnsi="Times New Roman"/>
          <w:color w:val="000000"/>
          <w:sz w:val="24"/>
          <w:szCs w:val="24"/>
        </w:rPr>
        <w:t>Formal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swearing in of NHFD Firefighter Erik Johnson</w:t>
      </w:r>
    </w:p>
    <w:p w14:paraId="18FCF39D" w14:textId="77777777" w:rsidR="00142728" w:rsidRDefault="00142728" w:rsidP="00142728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B1A8482" w14:textId="1FE5F4E9" w:rsidR="00142728" w:rsidRDefault="00142728" w:rsidP="00142728">
      <w:pPr>
        <w:pStyle w:val="NoSpacing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Reading &amp; Disposition of the Minutes: </w:t>
      </w:r>
    </w:p>
    <w:p w14:paraId="53F1492A" w14:textId="6A90A4C6" w:rsidR="008F72BD" w:rsidRDefault="008F72BD" w:rsidP="008F72BD">
      <w:pPr>
        <w:pStyle w:val="NoSpacing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A0E3BF0" w14:textId="2BD53943" w:rsidR="008F72BD" w:rsidRDefault="008F72BD" w:rsidP="008F72BD">
      <w:pPr>
        <w:pStyle w:val="NoSpacing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a. September 8, 2022 Special Session of Council</w:t>
      </w:r>
    </w:p>
    <w:p w14:paraId="2E029054" w14:textId="51D9348B" w:rsidR="008F72BD" w:rsidRDefault="008F72BD" w:rsidP="008F72BD">
      <w:pPr>
        <w:pStyle w:val="NoSpacing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b. September 8, 2022 Council Work Session</w:t>
      </w:r>
    </w:p>
    <w:p w14:paraId="786D1BFA" w14:textId="05E19C8E" w:rsidR="008F72BD" w:rsidRDefault="008F72BD" w:rsidP="008F72BD">
      <w:pPr>
        <w:pStyle w:val="NoSpacing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c. September 20,2022 Regular Session of Council</w:t>
      </w:r>
    </w:p>
    <w:p w14:paraId="6CD1B065" w14:textId="77777777" w:rsidR="00142728" w:rsidRDefault="00142728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4368F49F" w14:textId="77777777" w:rsidR="00142728" w:rsidRDefault="00142728" w:rsidP="00142728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Public Comment </w:t>
      </w:r>
      <w:r>
        <w:rPr>
          <w:rFonts w:ascii="Times New Roman" w:hAnsi="Times New Roman"/>
          <w:sz w:val="24"/>
          <w:szCs w:val="24"/>
        </w:rPr>
        <w:t xml:space="preserve">(comments may be directed at the Mayor or Council members only, </w:t>
      </w:r>
    </w:p>
    <w:p w14:paraId="2C7D6130" w14:textId="77777777" w:rsidR="00142728" w:rsidRDefault="00142728" w:rsidP="00142728">
      <w:pPr>
        <w:pStyle w:val="NoSpacing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pertain to any village topic, and will be limited to 5 minutes):</w:t>
      </w:r>
    </w:p>
    <w:p w14:paraId="610637B7" w14:textId="77777777" w:rsidR="00142728" w:rsidRDefault="00142728" w:rsidP="00142728"/>
    <w:p w14:paraId="46945A0C" w14:textId="77777777" w:rsidR="00142728" w:rsidRDefault="00142728" w:rsidP="00142728"/>
    <w:p w14:paraId="444F4DC9" w14:textId="77777777" w:rsidR="00142728" w:rsidRDefault="00142728" w:rsidP="00142728"/>
    <w:p w14:paraId="3167E02D" w14:textId="35AE24AC" w:rsidR="00142728" w:rsidRDefault="00142728" w:rsidP="00142728"/>
    <w:p w14:paraId="74C1AC01" w14:textId="44F0942E" w:rsidR="007247D7" w:rsidRDefault="007247D7" w:rsidP="00142728"/>
    <w:p w14:paraId="5C717F40" w14:textId="77777777" w:rsidR="007247D7" w:rsidRDefault="007247D7" w:rsidP="00142728"/>
    <w:p w14:paraId="790FF51D" w14:textId="77777777" w:rsidR="00142728" w:rsidRDefault="00142728" w:rsidP="00142728"/>
    <w:p w14:paraId="743B4069" w14:textId="0016EB66" w:rsidR="00142728" w:rsidRDefault="00142728" w:rsidP="001427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C7B">
        <w:rPr>
          <w:rFonts w:ascii="Times New Roman" w:hAnsi="Times New Roman" w:cs="Times New Roman"/>
          <w:sz w:val="24"/>
          <w:szCs w:val="24"/>
        </w:rPr>
        <w:lastRenderedPageBreak/>
        <w:t>Legislation:</w:t>
      </w:r>
    </w:p>
    <w:p w14:paraId="0A5146A2" w14:textId="2F0CE57B" w:rsidR="007E7DDA" w:rsidRDefault="006D528B" w:rsidP="007E7DDA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E7DDA">
        <w:rPr>
          <w:rFonts w:ascii="Times New Roman" w:hAnsi="Times New Roman" w:cs="Times New Roman"/>
          <w:b/>
          <w:bCs/>
          <w:sz w:val="24"/>
          <w:szCs w:val="24"/>
        </w:rPr>
        <w:t>. Ordinance 2022-50 (3</w:t>
      </w:r>
      <w:r w:rsidR="007E7DDA" w:rsidRPr="007E7DD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7E7DDA">
        <w:rPr>
          <w:rFonts w:ascii="Times New Roman" w:hAnsi="Times New Roman" w:cs="Times New Roman"/>
          <w:b/>
          <w:bCs/>
          <w:sz w:val="24"/>
          <w:szCs w:val="24"/>
        </w:rPr>
        <w:t xml:space="preserve"> Reading)</w:t>
      </w:r>
    </w:p>
    <w:p w14:paraId="0897FA1D" w14:textId="77777777" w:rsidR="007E7DDA" w:rsidRPr="007E7DDA" w:rsidRDefault="007E7DDA" w:rsidP="007E7DD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DDA">
        <w:rPr>
          <w:rFonts w:ascii="Times New Roman" w:hAnsi="Times New Roman" w:cs="Times New Roman"/>
          <w:bCs/>
          <w:sz w:val="24"/>
          <w:szCs w:val="24"/>
        </w:rPr>
        <w:t xml:space="preserve">AN ORDINANCE ENACTING CODIFIED ORDINANCE SECTION 131.05 ENTITLED “GRANT APPLICATIONS AND REPORTING,” TO CREATE A SYSTEM FOR APPROVAL OF GRANT APPLICATIONS AND RELATED REPORTING </w:t>
      </w:r>
      <w:proofErr w:type="gramStart"/>
      <w:r w:rsidRPr="007E7DDA">
        <w:rPr>
          <w:rFonts w:ascii="Times New Roman" w:hAnsi="Times New Roman" w:cs="Times New Roman"/>
          <w:bCs/>
          <w:sz w:val="24"/>
          <w:szCs w:val="24"/>
        </w:rPr>
        <w:t>REQUIREMENTS, AND</w:t>
      </w:r>
      <w:proofErr w:type="gramEnd"/>
      <w:r w:rsidRPr="007E7DDA">
        <w:rPr>
          <w:rFonts w:ascii="Times New Roman" w:hAnsi="Times New Roman" w:cs="Times New Roman"/>
          <w:bCs/>
          <w:sz w:val="24"/>
          <w:szCs w:val="24"/>
        </w:rPr>
        <w:t xml:space="preserve"> DECLARING AN EMERGENCY.</w:t>
      </w:r>
    </w:p>
    <w:p w14:paraId="75CB49E5" w14:textId="77777777" w:rsidR="007E7DDA" w:rsidRPr="007E7DDA" w:rsidRDefault="007E7DDA" w:rsidP="007E7DDA">
      <w:pPr>
        <w:rPr>
          <w:rFonts w:ascii="Times New Roman" w:hAnsi="Times New Roman" w:cs="Times New Roman"/>
          <w:sz w:val="24"/>
          <w:szCs w:val="24"/>
        </w:rPr>
      </w:pPr>
    </w:p>
    <w:p w14:paraId="6172394D" w14:textId="1CCC6824" w:rsidR="007E7DDA" w:rsidRDefault="006D528B" w:rsidP="001427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7E7DDA">
        <w:rPr>
          <w:rFonts w:ascii="Times New Roman" w:eastAsia="Times New Roman" w:hAnsi="Times New Roman" w:cs="Times New Roman"/>
          <w:b/>
          <w:bCs/>
          <w:sz w:val="24"/>
          <w:szCs w:val="24"/>
        </w:rPr>
        <w:t>. Ordinance 2022-55 (3</w:t>
      </w:r>
      <w:r w:rsidR="007E7DDA" w:rsidRPr="007E7DD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7E7D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Reading)</w:t>
      </w:r>
    </w:p>
    <w:p w14:paraId="1B6C54F0" w14:textId="26033BB4" w:rsidR="007E7DDA" w:rsidRDefault="007E7DDA" w:rsidP="001427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201182" w14:textId="77777777" w:rsidR="007E7DDA" w:rsidRPr="007E7DDA" w:rsidRDefault="007E7DDA" w:rsidP="007E7DD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DDA">
        <w:rPr>
          <w:rFonts w:ascii="Times New Roman" w:hAnsi="Times New Roman" w:cs="Times New Roman"/>
          <w:bCs/>
          <w:sz w:val="24"/>
          <w:szCs w:val="24"/>
        </w:rPr>
        <w:t>AN ORDINANCE REPEALING CHAPTER 727 OF THE CODIFIED ORDINANCES ENTITLED “TENANT’S RIGHT TO PAY TO STAY” IN ITS ENTIRETY AND DECLARING AN EMERGENCY.</w:t>
      </w:r>
    </w:p>
    <w:p w14:paraId="66049321" w14:textId="77777777" w:rsidR="007E7DDA" w:rsidRDefault="007E7DDA" w:rsidP="007E7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A74DD0" w14:textId="68C3F95A" w:rsidR="00142728" w:rsidRPr="00EB7C7B" w:rsidRDefault="006D528B" w:rsidP="001427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3E179B" w:rsidRPr="00EB7C7B">
        <w:rPr>
          <w:rFonts w:ascii="Times New Roman" w:eastAsia="Times New Roman" w:hAnsi="Times New Roman" w:cs="Times New Roman"/>
          <w:b/>
          <w:bCs/>
          <w:sz w:val="24"/>
          <w:szCs w:val="24"/>
        </w:rPr>
        <w:t>. Ordinance 2022-64 (</w:t>
      </w:r>
      <w:r w:rsidR="008E5F03" w:rsidRPr="00EB7C7B">
        <w:rPr>
          <w:rFonts w:ascii="Times New Roman" w:eastAsia="Times New Roman" w:hAnsi="Times New Roman" w:cs="Times New Roman"/>
          <w:b/>
          <w:bCs/>
          <w:sz w:val="24"/>
          <w:szCs w:val="24"/>
        </w:rPr>
        <w:t>Rules suspended for adoption</w:t>
      </w:r>
      <w:r w:rsidR="003E179B" w:rsidRPr="00EB7C7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B22F69F" w14:textId="775BFBDD" w:rsidR="008E5F03" w:rsidRPr="00EB7C7B" w:rsidRDefault="008E5F03" w:rsidP="001427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DA3FC7" w14:textId="105A997C" w:rsidR="008E5F03" w:rsidRPr="00EB7C7B" w:rsidRDefault="008E5F03" w:rsidP="001427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7C7B">
        <w:rPr>
          <w:rFonts w:ascii="Times New Roman" w:hAnsi="Times New Roman" w:cs="Times New Roman"/>
          <w:bCs/>
          <w:sz w:val="24"/>
          <w:szCs w:val="24"/>
        </w:rPr>
        <w:t xml:space="preserve">AN ORDINANCE CORRECTING A SCRIVENER’S ERROR BY AMENDING ORDINANCE 2021-24 RELATING TO THE PAY, REMUNERATION AND BENEFITS OF FIREFIGHTERS BY ELIMINATING THE EDUCATIONAL REQUIREMENTS MANDATE SET FORTH </w:t>
      </w:r>
      <w:proofErr w:type="gramStart"/>
      <w:r w:rsidRPr="00EB7C7B">
        <w:rPr>
          <w:rFonts w:ascii="Times New Roman" w:hAnsi="Times New Roman" w:cs="Times New Roman"/>
          <w:bCs/>
          <w:sz w:val="24"/>
          <w:szCs w:val="24"/>
        </w:rPr>
        <w:t>THEREIN, AND</w:t>
      </w:r>
      <w:proofErr w:type="gramEnd"/>
      <w:r w:rsidRPr="00EB7C7B">
        <w:rPr>
          <w:rFonts w:ascii="Times New Roman" w:hAnsi="Times New Roman" w:cs="Times New Roman"/>
          <w:bCs/>
          <w:sz w:val="24"/>
          <w:szCs w:val="24"/>
        </w:rPr>
        <w:t xml:space="preserve"> DECLARING AN EMERGENCY.</w:t>
      </w:r>
    </w:p>
    <w:p w14:paraId="1E60E4EE" w14:textId="4F8008D6" w:rsidR="00142728" w:rsidRPr="00EB7C7B" w:rsidRDefault="00142728" w:rsidP="001427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DFCA49" w14:textId="4141EE73" w:rsidR="00EB7C7B" w:rsidRDefault="006D528B" w:rsidP="001427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EB7C7B" w:rsidRPr="00EB7C7B">
        <w:rPr>
          <w:rFonts w:ascii="Times New Roman" w:eastAsia="Times New Roman" w:hAnsi="Times New Roman" w:cs="Times New Roman"/>
          <w:b/>
          <w:bCs/>
          <w:sz w:val="24"/>
          <w:szCs w:val="24"/>
        </w:rPr>
        <w:t>. Ordinance 2022-65 (Rules suspended for adoption)</w:t>
      </w:r>
    </w:p>
    <w:p w14:paraId="7378CC2F" w14:textId="77777777" w:rsidR="00EB7C7B" w:rsidRPr="00EB7C7B" w:rsidRDefault="00EB7C7B" w:rsidP="001427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4E7BB5" w14:textId="0F280E46" w:rsidR="00EB7C7B" w:rsidRDefault="00EB7C7B" w:rsidP="00EB7C7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C7B">
        <w:rPr>
          <w:rFonts w:ascii="Times New Roman" w:hAnsi="Times New Roman" w:cs="Times New Roman"/>
          <w:bCs/>
          <w:sz w:val="24"/>
          <w:szCs w:val="24"/>
        </w:rPr>
        <w:t xml:space="preserve">AN ORDINANCE AMENDING PERSONNEL POLICY MANUAL SECTION 401 ENTITLED “EMPLOYEE BENEFITS” TO MAKE ALL FULL-TIME EMPLOYEES IMMEDIATELY ELIGIBLE UPON HIRE FOR HEALTH AND HOSPITALIZATION INSURANCE </w:t>
      </w:r>
      <w:proofErr w:type="gramStart"/>
      <w:r w:rsidRPr="00EB7C7B">
        <w:rPr>
          <w:rFonts w:ascii="Times New Roman" w:hAnsi="Times New Roman" w:cs="Times New Roman"/>
          <w:bCs/>
          <w:sz w:val="24"/>
          <w:szCs w:val="24"/>
        </w:rPr>
        <w:t>BENEFITS, AND</w:t>
      </w:r>
      <w:proofErr w:type="gramEnd"/>
      <w:r w:rsidRPr="00EB7C7B">
        <w:rPr>
          <w:rFonts w:ascii="Times New Roman" w:hAnsi="Times New Roman" w:cs="Times New Roman"/>
          <w:bCs/>
          <w:sz w:val="24"/>
          <w:szCs w:val="24"/>
        </w:rPr>
        <w:t xml:space="preserve"> DECLARING AN EMERGENCY</w:t>
      </w:r>
      <w:r w:rsidR="004523C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B84EB4" w14:textId="4FAFF681" w:rsidR="006F4FB4" w:rsidRDefault="006F4FB4" w:rsidP="00EB7C7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9085A9" w14:textId="7A3C5B1E" w:rsidR="006F4FB4" w:rsidRDefault="006F4FB4" w:rsidP="00EB7C7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 Ordinance 2022-66 (Rules suspended for adoption)</w:t>
      </w:r>
    </w:p>
    <w:p w14:paraId="7880851B" w14:textId="757F5CB5" w:rsidR="006F4FB4" w:rsidRDefault="006F4FB4" w:rsidP="00EB7C7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148E5B" w14:textId="3BBE2ED8" w:rsidR="006F4FB4" w:rsidRPr="006F4FB4" w:rsidRDefault="006F4FB4" w:rsidP="00EB7C7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FB4">
        <w:rPr>
          <w:rFonts w:ascii="Times New Roman" w:hAnsi="Times New Roman" w:cs="Times New Roman"/>
          <w:bCs/>
          <w:sz w:val="24"/>
          <w:szCs w:val="24"/>
        </w:rPr>
        <w:t xml:space="preserve">AN ORDINANCE AUTHORIZING AND DIRECTING THE MAYOR TO ENTER INTO AN INDEPENDENT CONTRACTOR AGREEMENT WITH TIMOTHY CLYMER FOR SUPPORT AND CONSULTING SERVICES TO ASSIST THE FISCAL </w:t>
      </w:r>
      <w:proofErr w:type="gramStart"/>
      <w:r w:rsidRPr="006F4FB4">
        <w:rPr>
          <w:rFonts w:ascii="Times New Roman" w:hAnsi="Times New Roman" w:cs="Times New Roman"/>
          <w:bCs/>
          <w:sz w:val="24"/>
          <w:szCs w:val="24"/>
        </w:rPr>
        <w:t>OFFICER, AND</w:t>
      </w:r>
      <w:proofErr w:type="gramEnd"/>
      <w:r w:rsidRPr="006F4FB4">
        <w:rPr>
          <w:rFonts w:ascii="Times New Roman" w:hAnsi="Times New Roman" w:cs="Times New Roman"/>
          <w:bCs/>
          <w:sz w:val="24"/>
          <w:szCs w:val="24"/>
        </w:rPr>
        <w:t xml:space="preserve"> DECLARING AN EMERGENCY.</w:t>
      </w:r>
    </w:p>
    <w:p w14:paraId="224190B7" w14:textId="48596EFB" w:rsidR="00FE1724" w:rsidRDefault="00FE1724" w:rsidP="00EB7C7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037D5C" w14:textId="0C6484F8" w:rsidR="00FE1724" w:rsidRDefault="006F4FB4" w:rsidP="00EB7C7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FE1724">
        <w:rPr>
          <w:rFonts w:ascii="Times New Roman" w:hAnsi="Times New Roman" w:cs="Times New Roman"/>
          <w:b/>
          <w:sz w:val="24"/>
          <w:szCs w:val="24"/>
        </w:rPr>
        <w:t>. Resolution 22-14 (Rules suspended for adoption)</w:t>
      </w:r>
    </w:p>
    <w:p w14:paraId="3F9064D9" w14:textId="2179A197" w:rsidR="00FE1724" w:rsidRDefault="00FE1724" w:rsidP="00EB7C7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10FC14" w14:textId="77777777" w:rsidR="00FE1724" w:rsidRPr="00FE1724" w:rsidRDefault="00FE1724" w:rsidP="00FE1724">
      <w:pPr>
        <w:pStyle w:val="Heading1"/>
        <w:spacing w:line="240" w:lineRule="auto"/>
        <w:ind w:left="720"/>
        <w:jc w:val="both"/>
        <w:rPr>
          <w:rFonts w:ascii="Times New Roman" w:hAnsi="Times New Roman" w:cs="Times New Roman"/>
          <w:b w:val="0"/>
          <w:sz w:val="24"/>
        </w:rPr>
      </w:pPr>
      <w:r w:rsidRPr="00FE1724">
        <w:rPr>
          <w:rFonts w:ascii="Times New Roman" w:hAnsi="Times New Roman" w:cs="Times New Roman"/>
          <w:b w:val="0"/>
          <w:sz w:val="24"/>
        </w:rPr>
        <w:t>A RESOLUTION IN SUPPORT OF THE VILLAGE’S APPLICATION TO THE CUYAHOGA COUNTY COMMUNITY PLANNING GRANT PROGRAM, SEEKING GRANT FUNDS TO UPDATE THE VILLAGE’S HARVARD CORRIDOR STUDY</w:t>
      </w:r>
      <w:r w:rsidRPr="00FE172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E1724">
        <w:rPr>
          <w:rFonts w:ascii="Times New Roman" w:hAnsi="Times New Roman" w:cs="Times New Roman"/>
          <w:b w:val="0"/>
          <w:sz w:val="24"/>
        </w:rPr>
        <w:t>AND DECLARING AN EMERGENCY.</w:t>
      </w:r>
    </w:p>
    <w:p w14:paraId="5238DFA4" w14:textId="74F0AABA" w:rsidR="00FE1724" w:rsidRPr="00FE1724" w:rsidRDefault="00FE1724" w:rsidP="00EB7C7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1F30E" w14:textId="77777777" w:rsidR="00EB7C7B" w:rsidRPr="00EB7C7B" w:rsidRDefault="00EB7C7B" w:rsidP="001427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3B3311" w14:textId="5028774E" w:rsidR="00142728" w:rsidRDefault="00142728" w:rsidP="00142728">
      <w:pPr>
        <w:pStyle w:val="NoSpacing"/>
        <w:ind w:left="36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t xml:space="preserve">      </w:t>
      </w:r>
      <w:r w:rsidR="006F4FB4"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Payroll Resolution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#</w:t>
      </w:r>
      <w:r w:rsidR="00AA3F2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4556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(Rules suspended for adoption) </w:t>
      </w:r>
    </w:p>
    <w:p w14:paraId="565D26AC" w14:textId="77777777" w:rsidR="00142728" w:rsidRDefault="00142728" w:rsidP="00142728">
      <w:pPr>
        <w:rPr>
          <w:rFonts w:ascii="Times New Roman" w:hAnsi="Times New Roman" w:cs="Times New Roman"/>
          <w:sz w:val="24"/>
          <w:szCs w:val="24"/>
        </w:rPr>
      </w:pPr>
    </w:p>
    <w:p w14:paraId="4EA16854" w14:textId="77777777" w:rsidR="00142728" w:rsidRDefault="00142728" w:rsidP="00142728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Reports:</w:t>
      </w:r>
    </w:p>
    <w:p w14:paraId="212C422C" w14:textId="77777777" w:rsidR="00142728" w:rsidRDefault="00142728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39F35BCA" w14:textId="77777777" w:rsidR="00142728" w:rsidRDefault="00142728" w:rsidP="00142728">
      <w:pPr>
        <w:pStyle w:val="NoSpacing"/>
        <w:numPr>
          <w:ilvl w:val="1"/>
          <w:numId w:val="3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Mayor:</w:t>
      </w:r>
    </w:p>
    <w:p w14:paraId="30DD14B3" w14:textId="0BAE113A" w:rsidR="00142728" w:rsidRDefault="00142728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2FD7887B" w14:textId="7A9BA92D" w:rsidR="00AA3F22" w:rsidRDefault="00AA3F22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40B62307" w14:textId="77777777" w:rsidR="00AA3F22" w:rsidRDefault="00AA3F22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2C6FE7F4" w14:textId="77777777" w:rsidR="00142728" w:rsidRDefault="00142728" w:rsidP="00142728">
      <w:pPr>
        <w:pStyle w:val="NoSpacing"/>
        <w:numPr>
          <w:ilvl w:val="1"/>
          <w:numId w:val="3"/>
        </w:numPr>
        <w:ind w:left="135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Fiscal Officer:</w:t>
      </w:r>
    </w:p>
    <w:p w14:paraId="59FEF09B" w14:textId="77777777" w:rsidR="00142728" w:rsidRDefault="00142728" w:rsidP="006F4FB4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4614BA4" w14:textId="77777777" w:rsidR="00142728" w:rsidRDefault="00142728" w:rsidP="00142728">
      <w:pPr>
        <w:pStyle w:val="NoSpacing"/>
        <w:ind w:firstLine="14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Clerk of Courts – Mayor’s Court Report </w:t>
      </w:r>
    </w:p>
    <w:p w14:paraId="4672949E" w14:textId="77777777" w:rsidR="00142728" w:rsidRDefault="00142728" w:rsidP="00142728">
      <w:pPr>
        <w:pStyle w:val="NoSpacing"/>
        <w:ind w:firstLine="144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4BC5C9F" w14:textId="5F046B5F" w:rsidR="00142728" w:rsidRDefault="00142728" w:rsidP="00142728">
      <w:pPr>
        <w:pStyle w:val="NoSpacing"/>
        <w:numPr>
          <w:ilvl w:val="1"/>
          <w:numId w:val="3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 Pro Tempore</w:t>
      </w:r>
      <w:r w:rsidR="00B65D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Dunman:</w:t>
      </w:r>
    </w:p>
    <w:p w14:paraId="393A16D4" w14:textId="77777777" w:rsidR="00142728" w:rsidRDefault="00142728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048A9F68" w14:textId="77777777" w:rsidR="00142728" w:rsidRDefault="00142728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55120AD5" w14:textId="77777777" w:rsidR="00142728" w:rsidRDefault="00142728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3036741B" w14:textId="77777777" w:rsidR="00142728" w:rsidRDefault="00142728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34110AC6" w14:textId="60C04984" w:rsidR="00142728" w:rsidRDefault="00B65DE3" w:rsidP="00142728">
      <w:pPr>
        <w:pStyle w:val="NoSpacing"/>
        <w:numPr>
          <w:ilvl w:val="1"/>
          <w:numId w:val="3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Councilperson</w:t>
      </w:r>
      <w:r w:rsidR="00142728">
        <w:rPr>
          <w:rFonts w:ascii="Times New Roman" w:hAnsi="Times New Roman"/>
          <w:sz w:val="24"/>
          <w:szCs w:val="24"/>
        </w:rPr>
        <w:t xml:space="preserve"> Giersz:</w:t>
      </w:r>
    </w:p>
    <w:p w14:paraId="0CD7150A" w14:textId="77777777" w:rsidR="00142728" w:rsidRDefault="00142728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324EE292" w14:textId="77777777" w:rsidR="00142728" w:rsidRDefault="00142728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1756CEE3" w14:textId="77777777" w:rsidR="00142728" w:rsidRDefault="00142728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784B97C1" w14:textId="77777777" w:rsidR="00142728" w:rsidRDefault="00142728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0709B749" w14:textId="4BEAE471" w:rsidR="00142728" w:rsidRDefault="00B65DE3" w:rsidP="00142728">
      <w:pPr>
        <w:pStyle w:val="NoSpacing"/>
        <w:numPr>
          <w:ilvl w:val="1"/>
          <w:numId w:val="3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Councilperson</w:t>
      </w:r>
      <w:r w:rsidR="00142728">
        <w:rPr>
          <w:rFonts w:ascii="Times New Roman" w:hAnsi="Times New Roman"/>
          <w:sz w:val="24"/>
          <w:szCs w:val="24"/>
        </w:rPr>
        <w:t xml:space="preserve"> Graora:</w:t>
      </w:r>
    </w:p>
    <w:p w14:paraId="1AC91BDA" w14:textId="77777777" w:rsidR="00142728" w:rsidRDefault="00142728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303E33BE" w14:textId="77777777" w:rsidR="00142728" w:rsidRDefault="00142728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5D53C6AE" w14:textId="77777777" w:rsidR="00142728" w:rsidRDefault="00142728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71F9E610" w14:textId="77777777" w:rsidR="00142728" w:rsidRDefault="00142728" w:rsidP="00142728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1AFBE063" w14:textId="10595EA9" w:rsidR="00142728" w:rsidRDefault="00B65DE3" w:rsidP="00142728">
      <w:pPr>
        <w:pStyle w:val="NoSpacing"/>
        <w:numPr>
          <w:ilvl w:val="1"/>
          <w:numId w:val="3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Councilperson</w:t>
      </w:r>
      <w:r w:rsidR="00142728">
        <w:rPr>
          <w:rFonts w:ascii="Times New Roman" w:hAnsi="Times New Roman"/>
          <w:sz w:val="24"/>
          <w:szCs w:val="24"/>
        </w:rPr>
        <w:t xml:space="preserve"> Kray:</w:t>
      </w:r>
    </w:p>
    <w:p w14:paraId="31E415EB" w14:textId="1629A147" w:rsidR="00454449" w:rsidRDefault="00454449" w:rsidP="00454449">
      <w:pPr>
        <w:pStyle w:val="NoSpacing"/>
        <w:ind w:left="1350"/>
        <w:rPr>
          <w:rFonts w:ascii="Times New Roman" w:hAnsi="Times New Roman"/>
          <w:sz w:val="24"/>
          <w:szCs w:val="24"/>
        </w:rPr>
      </w:pPr>
    </w:p>
    <w:p w14:paraId="561CF084" w14:textId="2F43DBFC" w:rsidR="00454449" w:rsidRDefault="00454449" w:rsidP="00454449">
      <w:pPr>
        <w:pStyle w:val="NoSpacing"/>
        <w:ind w:left="1350"/>
        <w:rPr>
          <w:rFonts w:ascii="Times New Roman" w:hAnsi="Times New Roman"/>
          <w:sz w:val="24"/>
          <w:szCs w:val="24"/>
        </w:rPr>
      </w:pPr>
    </w:p>
    <w:p w14:paraId="595B18D4" w14:textId="16D46565" w:rsidR="00454449" w:rsidRDefault="00454449" w:rsidP="00454449">
      <w:pPr>
        <w:pStyle w:val="NoSpacing"/>
        <w:ind w:left="1350"/>
        <w:rPr>
          <w:rFonts w:ascii="Times New Roman" w:hAnsi="Times New Roman"/>
          <w:sz w:val="24"/>
          <w:szCs w:val="24"/>
        </w:rPr>
      </w:pPr>
    </w:p>
    <w:p w14:paraId="0683CD4B" w14:textId="77777777" w:rsidR="00454449" w:rsidRDefault="00454449" w:rsidP="007247D7">
      <w:pPr>
        <w:pStyle w:val="NoSpacing"/>
        <w:rPr>
          <w:rFonts w:ascii="Times New Roman" w:hAnsi="Times New Roman"/>
          <w:sz w:val="24"/>
          <w:szCs w:val="24"/>
        </w:rPr>
      </w:pPr>
    </w:p>
    <w:p w14:paraId="4BDBF115" w14:textId="03FCD6CF" w:rsidR="00142728" w:rsidRDefault="00B65DE3" w:rsidP="00142728">
      <w:pPr>
        <w:pStyle w:val="NoSpacing"/>
        <w:numPr>
          <w:ilvl w:val="1"/>
          <w:numId w:val="3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Councilperson</w:t>
      </w:r>
      <w:r w:rsidR="00142728">
        <w:rPr>
          <w:rFonts w:ascii="Times New Roman" w:hAnsi="Times New Roman"/>
          <w:sz w:val="24"/>
          <w:szCs w:val="24"/>
        </w:rPr>
        <w:t xml:space="preserve"> Moran:</w:t>
      </w:r>
    </w:p>
    <w:p w14:paraId="4FBC9888" w14:textId="77777777" w:rsidR="00142728" w:rsidRDefault="00142728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11347473" w14:textId="77777777" w:rsidR="00142728" w:rsidRDefault="00142728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2464077E" w14:textId="77777777" w:rsidR="00142728" w:rsidRDefault="00142728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2C802A97" w14:textId="77777777" w:rsidR="00142728" w:rsidRDefault="00142728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4BEEB713" w14:textId="77777777" w:rsidR="00142728" w:rsidRDefault="00142728" w:rsidP="00142728">
      <w:pPr>
        <w:pStyle w:val="NoSpacing"/>
        <w:numPr>
          <w:ilvl w:val="1"/>
          <w:numId w:val="3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Majoy:</w:t>
      </w:r>
    </w:p>
    <w:p w14:paraId="1FF2340A" w14:textId="77777777" w:rsidR="00142728" w:rsidRDefault="00142728" w:rsidP="00142728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38F9C3D0" w14:textId="266A8ACD" w:rsidR="00142728" w:rsidRDefault="00142728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605BAA58" w14:textId="77777777" w:rsidR="00AA3F22" w:rsidRDefault="00AA3F22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60D9CA0B" w14:textId="77777777" w:rsidR="00142728" w:rsidRDefault="00142728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1E28ECC7" w14:textId="77777777" w:rsidR="00142728" w:rsidRDefault="00142728" w:rsidP="00142728">
      <w:pPr>
        <w:pStyle w:val="NoSpacing"/>
        <w:numPr>
          <w:ilvl w:val="1"/>
          <w:numId w:val="3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Higginbotham:</w:t>
      </w:r>
    </w:p>
    <w:p w14:paraId="23104D89" w14:textId="6DEEBA47" w:rsidR="00142728" w:rsidRDefault="00142728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7A6D1C5E" w14:textId="37A2E3EF" w:rsidR="00B65DE3" w:rsidRDefault="00B65DE3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7F0F2C39" w14:textId="77777777" w:rsidR="00AA3F22" w:rsidRDefault="00AA3F22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4249FEC7" w14:textId="77777777" w:rsidR="00B65DE3" w:rsidRDefault="00B65DE3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300C9C49" w14:textId="0A1B21F4" w:rsidR="00142728" w:rsidRDefault="00B65DE3" w:rsidP="00B65DE3">
      <w:pPr>
        <w:pStyle w:val="NoSpacing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   Ms. Rose</w:t>
      </w:r>
      <w:r w:rsidR="008B2BEF">
        <w:rPr>
          <w:rFonts w:ascii="Times New Roman" w:hAnsi="Times New Roman"/>
          <w:sz w:val="24"/>
          <w:szCs w:val="24"/>
        </w:rPr>
        <w:t>, Service Department</w:t>
      </w:r>
      <w:r>
        <w:rPr>
          <w:rFonts w:ascii="Times New Roman" w:hAnsi="Times New Roman"/>
          <w:sz w:val="24"/>
          <w:szCs w:val="24"/>
        </w:rPr>
        <w:t>:</w:t>
      </w:r>
    </w:p>
    <w:p w14:paraId="08A39E6E" w14:textId="2BBFFBA6" w:rsidR="00B65DE3" w:rsidRDefault="00B65DE3" w:rsidP="00B65DE3">
      <w:pPr>
        <w:pStyle w:val="NoSpacing"/>
        <w:ind w:left="990"/>
        <w:rPr>
          <w:rFonts w:ascii="Times New Roman" w:hAnsi="Times New Roman"/>
          <w:sz w:val="24"/>
          <w:szCs w:val="24"/>
        </w:rPr>
      </w:pPr>
    </w:p>
    <w:p w14:paraId="0301C93E" w14:textId="77777777" w:rsidR="006D528B" w:rsidRDefault="006D528B" w:rsidP="00142728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</w:p>
    <w:p w14:paraId="6ED45876" w14:textId="5542CD65" w:rsidR="00142728" w:rsidRDefault="00624AC6" w:rsidP="00624AC6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k.   </w:t>
      </w:r>
      <w:r w:rsidR="00142728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142728">
        <w:rPr>
          <w:rFonts w:ascii="Times New Roman" w:hAnsi="Times New Roman"/>
          <w:sz w:val="24"/>
          <w:szCs w:val="24"/>
        </w:rPr>
        <w:t>Sickels</w:t>
      </w:r>
      <w:proofErr w:type="spellEnd"/>
      <w:r w:rsidR="00142728">
        <w:rPr>
          <w:rFonts w:ascii="Times New Roman" w:hAnsi="Times New Roman"/>
          <w:sz w:val="24"/>
          <w:szCs w:val="24"/>
        </w:rPr>
        <w:t>:</w:t>
      </w:r>
      <w:r w:rsidR="00142728">
        <w:rPr>
          <w:rFonts w:ascii="Times New Roman" w:hAnsi="Times New Roman"/>
          <w:sz w:val="24"/>
          <w:szCs w:val="24"/>
        </w:rPr>
        <w:tab/>
      </w:r>
    </w:p>
    <w:p w14:paraId="63528CB1" w14:textId="77777777" w:rsidR="00142728" w:rsidRDefault="00142728" w:rsidP="00142728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70EC5CCE" w14:textId="77777777" w:rsidR="00142728" w:rsidRDefault="00142728" w:rsidP="00142728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Engineer’s Report</w:t>
      </w:r>
    </w:p>
    <w:p w14:paraId="36B14A5D" w14:textId="26D78B65" w:rsidR="00142728" w:rsidRDefault="00142728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360B7709" w14:textId="77777777" w:rsidR="007247D7" w:rsidRDefault="007247D7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4A7EB19E" w14:textId="77777777" w:rsidR="00142728" w:rsidRDefault="00142728" w:rsidP="0014272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Purchases &amp; Approvals:</w:t>
      </w:r>
    </w:p>
    <w:p w14:paraId="3F6D71F2" w14:textId="77777777" w:rsidR="00454449" w:rsidRDefault="00454449" w:rsidP="00454449">
      <w:pPr>
        <w:pStyle w:val="NoSpacing"/>
        <w:rPr>
          <w:rFonts w:ascii="Times New Roman" w:hAnsi="Times New Roman"/>
          <w:sz w:val="24"/>
          <w:szCs w:val="24"/>
        </w:rPr>
      </w:pPr>
    </w:p>
    <w:p w14:paraId="32958806" w14:textId="0A2FAE69" w:rsidR="00142728" w:rsidRPr="007247D7" w:rsidRDefault="00454449" w:rsidP="00454449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247D7">
        <w:rPr>
          <w:rFonts w:ascii="Times New Roman" w:hAnsi="Times New Roman"/>
          <w:sz w:val="24"/>
          <w:szCs w:val="24"/>
        </w:rPr>
        <w:t xml:space="preserve">Mayor - Approval of the </w:t>
      </w:r>
      <w:r w:rsidRPr="007247D7">
        <w:rPr>
          <w:rFonts w:ascii="Times New Roman" w:eastAsia="Times New Roman" w:hAnsi="Times New Roman"/>
          <w:color w:val="000000"/>
          <w:sz w:val="24"/>
          <w:szCs w:val="24"/>
        </w:rPr>
        <w:t>appointment of Amber Voiers to the position of full-time Village Administrative Assistant at a rate of $19.38 per hour. </w:t>
      </w:r>
    </w:p>
    <w:p w14:paraId="2D902ED7" w14:textId="77777777" w:rsidR="00142728" w:rsidRDefault="00142728" w:rsidP="0014272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0F61ADB9" w14:textId="77777777" w:rsidR="00142728" w:rsidRDefault="00142728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31524DDA" w14:textId="77777777" w:rsidR="00142728" w:rsidRDefault="00142728" w:rsidP="0014272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Public Comment (comments may be directed at the Mayor or Council members only, may</w:t>
      </w:r>
    </w:p>
    <w:p w14:paraId="3D816E26" w14:textId="77777777" w:rsidR="00142728" w:rsidRDefault="00142728" w:rsidP="00142728">
      <w:pPr>
        <w:pStyle w:val="NoSpacing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pertain to any topic specifically discussed at this meeting, and will be limited to 3 minutes):</w:t>
      </w:r>
    </w:p>
    <w:p w14:paraId="296B8C5C" w14:textId="77777777" w:rsidR="00142728" w:rsidRDefault="00142728" w:rsidP="00142728">
      <w:pPr>
        <w:pStyle w:val="NoSpacing"/>
        <w:rPr>
          <w:rFonts w:ascii="Times New Roman" w:hAnsi="Times New Roman"/>
          <w:sz w:val="24"/>
          <w:szCs w:val="24"/>
        </w:rPr>
      </w:pPr>
    </w:p>
    <w:p w14:paraId="1DF4761F" w14:textId="77777777" w:rsidR="00142728" w:rsidRDefault="00142728" w:rsidP="0014272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46644ECA" w14:textId="77777777" w:rsidR="00142728" w:rsidRDefault="00142728" w:rsidP="0014272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112F78D2" w14:textId="77777777" w:rsidR="00142728" w:rsidRDefault="00142728" w:rsidP="0014272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653AD72B" w14:textId="77777777" w:rsidR="00142728" w:rsidRDefault="00142728" w:rsidP="00142728">
      <w:pPr>
        <w:pStyle w:val="NoSpacing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11. Adjournment:</w:t>
      </w:r>
    </w:p>
    <w:p w14:paraId="1D5D8662" w14:textId="77777777" w:rsidR="00142728" w:rsidRDefault="00142728" w:rsidP="00142728">
      <w:pPr>
        <w:pStyle w:val="NoSpacing"/>
        <w:rPr>
          <w:rFonts w:ascii="Times New Roman" w:hAnsi="Times New Roman"/>
          <w:sz w:val="24"/>
          <w:szCs w:val="24"/>
          <w:highlight w:val="yellow"/>
        </w:rPr>
      </w:pPr>
    </w:p>
    <w:p w14:paraId="27F91773" w14:textId="77777777" w:rsidR="00142728" w:rsidRDefault="00142728" w:rsidP="00142728">
      <w:pPr>
        <w:pStyle w:val="NoSpacing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1A0552F3" w14:textId="77777777" w:rsidR="00142728" w:rsidRDefault="00142728" w:rsidP="00142728">
      <w:pPr>
        <w:pStyle w:val="NoSpacing"/>
        <w:rPr>
          <w:rFonts w:ascii="Times New Roman" w:hAnsi="Times New Roman"/>
          <w:sz w:val="24"/>
          <w:szCs w:val="24"/>
          <w:highlight w:val="yellow"/>
        </w:rPr>
      </w:pPr>
    </w:p>
    <w:p w14:paraId="594BE248" w14:textId="77777777" w:rsidR="00142728" w:rsidRDefault="00142728" w:rsidP="0014272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Called by: Mayor Traore (C.O. 121.01) </w:t>
      </w:r>
    </w:p>
    <w:p w14:paraId="4F34D23A" w14:textId="77777777" w:rsidR="00142728" w:rsidRDefault="00142728" w:rsidP="0014272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Posted at: Newburgh Heights Administration Building </w:t>
      </w:r>
    </w:p>
    <w:p w14:paraId="3871CE64" w14:textId="3BC8E791" w:rsidR="00142728" w:rsidRDefault="00142728" w:rsidP="0014272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Posted </w:t>
      </w:r>
      <w:r w:rsidR="004523CD">
        <w:rPr>
          <w:rFonts w:ascii="Times New Roman" w:hAnsi="Times New Roman"/>
          <w:sz w:val="24"/>
          <w:szCs w:val="24"/>
        </w:rPr>
        <w:t>9/29/2022</w:t>
      </w:r>
    </w:p>
    <w:p w14:paraId="01F1BD45" w14:textId="77777777" w:rsidR="00FD7B4A" w:rsidRDefault="00FD7B4A"/>
    <w:sectPr w:rsidR="00FD7B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CE9A" w14:textId="77777777" w:rsidR="004523CD" w:rsidRDefault="004523CD" w:rsidP="004523CD">
      <w:pPr>
        <w:spacing w:after="0" w:line="240" w:lineRule="auto"/>
      </w:pPr>
      <w:r>
        <w:separator/>
      </w:r>
    </w:p>
  </w:endnote>
  <w:endnote w:type="continuationSeparator" w:id="0">
    <w:p w14:paraId="7EE8404D" w14:textId="77777777" w:rsidR="004523CD" w:rsidRDefault="004523CD" w:rsidP="0045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2491" w14:textId="1496472F" w:rsidR="004523CD" w:rsidRDefault="004523CD">
    <w:pPr>
      <w:pStyle w:val="Footer"/>
    </w:pPr>
    <w:r>
      <w:t>Regular Council Meeting 10/4/2022</w:t>
    </w:r>
  </w:p>
  <w:p w14:paraId="39F119EA" w14:textId="77777777" w:rsidR="004523CD" w:rsidRDefault="00452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F763" w14:textId="77777777" w:rsidR="004523CD" w:rsidRDefault="004523CD" w:rsidP="004523CD">
      <w:pPr>
        <w:spacing w:after="0" w:line="240" w:lineRule="auto"/>
      </w:pPr>
      <w:r>
        <w:separator/>
      </w:r>
    </w:p>
  </w:footnote>
  <w:footnote w:type="continuationSeparator" w:id="0">
    <w:p w14:paraId="2049AC77" w14:textId="77777777" w:rsidR="004523CD" w:rsidRDefault="004523CD" w:rsidP="0045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62D1"/>
    <w:multiLevelType w:val="hybridMultilevel"/>
    <w:tmpl w:val="0660094A"/>
    <w:lvl w:ilvl="0" w:tplc="D9E261D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39DD"/>
    <w:multiLevelType w:val="hybridMultilevel"/>
    <w:tmpl w:val="1388B946"/>
    <w:lvl w:ilvl="0" w:tplc="F216E120">
      <w:start w:val="2"/>
      <w:numFmt w:val="lowerLetter"/>
      <w:lvlText w:val="%1."/>
      <w:lvlJc w:val="left"/>
      <w:pPr>
        <w:ind w:left="54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F643E67"/>
    <w:multiLevelType w:val="hybridMultilevel"/>
    <w:tmpl w:val="8EBA07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523071"/>
    <w:multiLevelType w:val="hybridMultilevel"/>
    <w:tmpl w:val="196238DA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1321653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41528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0004253">
    <w:abstractNumId w:val="1"/>
  </w:num>
  <w:num w:numId="4" w16cid:durableId="439833456">
    <w:abstractNumId w:val="0"/>
  </w:num>
  <w:num w:numId="5" w16cid:durableId="1894996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A8"/>
    <w:rsid w:val="00142728"/>
    <w:rsid w:val="001D56BA"/>
    <w:rsid w:val="001F777B"/>
    <w:rsid w:val="003E179B"/>
    <w:rsid w:val="004523CD"/>
    <w:rsid w:val="00454449"/>
    <w:rsid w:val="00624AC6"/>
    <w:rsid w:val="006D528B"/>
    <w:rsid w:val="006F4FB4"/>
    <w:rsid w:val="007247D7"/>
    <w:rsid w:val="007E7DDA"/>
    <w:rsid w:val="008B2BEF"/>
    <w:rsid w:val="008E5F03"/>
    <w:rsid w:val="008F72BD"/>
    <w:rsid w:val="00AA3F22"/>
    <w:rsid w:val="00B65DE3"/>
    <w:rsid w:val="00EB7C7B"/>
    <w:rsid w:val="00F65EA8"/>
    <w:rsid w:val="00FD7B4A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470AE"/>
  <w15:chartTrackingRefBased/>
  <w15:docId w15:val="{37101BE8-8BAB-4326-A9E7-CCA430ED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72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FE1724"/>
    <w:pPr>
      <w:keepNext/>
      <w:spacing w:after="0" w:line="360" w:lineRule="auto"/>
      <w:jc w:val="center"/>
      <w:outlineLvl w:val="0"/>
    </w:pPr>
    <w:rPr>
      <w:rFonts w:ascii="Garamond" w:eastAsia="Times New Roman" w:hAnsi="Garamond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4272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42728"/>
    <w:pPr>
      <w:ind w:left="720"/>
      <w:contextualSpacing/>
    </w:pPr>
  </w:style>
  <w:style w:type="paragraph" w:customStyle="1" w:styleId="Default">
    <w:name w:val="Default"/>
    <w:rsid w:val="00142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1724"/>
    <w:rPr>
      <w:rFonts w:ascii="Garamond" w:eastAsia="Times New Roman" w:hAnsi="Garamond" w:cs="Arial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52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CD"/>
  </w:style>
  <w:style w:type="paragraph" w:styleId="Footer">
    <w:name w:val="footer"/>
    <w:basedOn w:val="Normal"/>
    <w:link w:val="FooterChar"/>
    <w:uiPriority w:val="99"/>
    <w:unhideWhenUsed/>
    <w:rsid w:val="00452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Bolin</dc:creator>
  <cp:keywords/>
  <dc:description/>
  <cp:lastModifiedBy>Michelle Bolin</cp:lastModifiedBy>
  <cp:revision>16</cp:revision>
  <dcterms:created xsi:type="dcterms:W3CDTF">2022-09-22T17:57:00Z</dcterms:created>
  <dcterms:modified xsi:type="dcterms:W3CDTF">2022-09-29T21:47:00Z</dcterms:modified>
</cp:coreProperties>
</file>